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13750" w:type="dxa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0"/>
        <w:gridCol w:w="6950"/>
      </w:tblGrid>
      <w:tr w:rsidR="00BB2C68" w:rsidRPr="0034726D" w:rsidTr="00BB2C68">
        <w:trPr>
          <w:trHeight w:val="1833"/>
        </w:trPr>
        <w:tc>
          <w:tcPr>
            <w:tcW w:w="6800" w:type="dxa"/>
          </w:tcPr>
          <w:p w:rsidR="005504BD" w:rsidRPr="0034726D" w:rsidRDefault="005504BD" w:rsidP="00BB2C68">
            <w:pPr>
              <w:tabs>
                <w:tab w:val="left" w:pos="6968"/>
              </w:tabs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 w:rsidRPr="0034726D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АО «Каспийский Трубопроводный Консорциум-К».</w:t>
            </w:r>
          </w:p>
          <w:p w:rsidR="005504BD" w:rsidRPr="0034726D" w:rsidRDefault="005504BD" w:rsidP="00BB2C68">
            <w:pPr>
              <w:tabs>
                <w:tab w:val="left" w:pos="6968"/>
              </w:tabs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</w:p>
          <w:p w:rsidR="005504BD" w:rsidRPr="0034726D" w:rsidRDefault="00A506A2" w:rsidP="00BB2C68">
            <w:pPr>
              <w:tabs>
                <w:tab w:val="left" w:pos="6968"/>
              </w:tabs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 xml:space="preserve">Адрес местонахождения </w:t>
            </w:r>
            <w:r w:rsidR="005504BD" w:rsidRPr="00A506A2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склад</w:t>
            </w:r>
            <w:r w:rsidRPr="00A506A2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а</w:t>
            </w:r>
            <w:r w:rsidR="005504BD" w:rsidRPr="00A506A2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 xml:space="preserve"> КТК-К</w:t>
            </w:r>
            <w:r w:rsidRPr="00A506A2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:</w:t>
            </w:r>
            <w:r w:rsidR="005504BD" w:rsidRPr="00A506A2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 xml:space="preserve"> </w:t>
            </w:r>
            <w:r w:rsidR="005504BD" w:rsidRPr="0034726D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 xml:space="preserve">НПС Атырау , Республика Казахстан, Атырауская обл, город Атырау, р-н Махамбетский, сельский округ Бейбарыс, село Аккайын, улица 1, здание 24, почтовый индекс 060700. </w:t>
            </w:r>
          </w:p>
          <w:p w:rsidR="00DB528A" w:rsidRDefault="005504BD" w:rsidP="00BB2C68">
            <w:pPr>
              <w:tabs>
                <w:tab w:val="left" w:pos="6968"/>
              </w:tabs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  <w:lang w:eastAsia="ru-RU"/>
              </w:rPr>
            </w:pPr>
            <w:r w:rsidRPr="0034726D"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  <w:lang w:eastAsia="ru-RU"/>
              </w:rPr>
              <w:t>47.178011, 51.862758</w:t>
            </w:r>
          </w:p>
          <w:p w:rsidR="00BB2C68" w:rsidRPr="0034726D" w:rsidRDefault="00BB2C68" w:rsidP="00BB2C68">
            <w:pPr>
              <w:pStyle w:val="a3"/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6950" w:type="dxa"/>
          </w:tcPr>
          <w:p w:rsidR="00BB2C68" w:rsidRPr="0034726D" w:rsidRDefault="00BB2C68" w:rsidP="00BB2C6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4726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Контактные лица:</w:t>
            </w:r>
            <w:r w:rsidRPr="0034726D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</w:t>
            </w:r>
          </w:p>
          <w:p w:rsidR="00BB2C68" w:rsidRPr="0034726D" w:rsidRDefault="00BB2C68" w:rsidP="00BB2C6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726D">
              <w:rPr>
                <w:rFonts w:ascii="Times New Roman" w:hAnsi="Times New Roman" w:cs="Times New Roman"/>
                <w:sz w:val="20"/>
                <w:szCs w:val="20"/>
              </w:rPr>
              <w:t>Панаргалиева Эльмира Нариковна: +7(777) 504-41-44 / +7(7122)992276</w:t>
            </w:r>
          </w:p>
          <w:p w:rsidR="00BB2C68" w:rsidRDefault="00BB2C68" w:rsidP="00BB2C6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726D">
              <w:rPr>
                <w:rFonts w:ascii="Times New Roman" w:hAnsi="Times New Roman" w:cs="Times New Roman"/>
                <w:sz w:val="20"/>
                <w:szCs w:val="20"/>
              </w:rPr>
              <w:t>Жангалиева Гульназ Мухтаровна: + 7 (778) 328-83-93 / +7(7122)992274</w:t>
            </w:r>
          </w:p>
          <w:p w:rsidR="00BB2C68" w:rsidRPr="0034726D" w:rsidRDefault="00BB2C68" w:rsidP="00BB2C6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726D">
              <w:rPr>
                <w:rFonts w:ascii="Times New Roman" w:hAnsi="Times New Roman" w:cs="Times New Roman"/>
                <w:sz w:val="20"/>
                <w:szCs w:val="20"/>
              </w:rPr>
              <w:t>Муканова Молдир Алимжанкызы: +7(701) 713-</w:t>
            </w:r>
            <w:proofErr w:type="gramStart"/>
            <w:r w:rsidRPr="0034726D">
              <w:rPr>
                <w:rFonts w:ascii="Times New Roman" w:hAnsi="Times New Roman" w:cs="Times New Roman"/>
                <w:sz w:val="20"/>
                <w:szCs w:val="20"/>
              </w:rPr>
              <w:t>3153  /</w:t>
            </w:r>
            <w:proofErr w:type="gramEnd"/>
            <w:r w:rsidRPr="0034726D">
              <w:rPr>
                <w:rFonts w:ascii="Times New Roman" w:hAnsi="Times New Roman" w:cs="Times New Roman"/>
                <w:sz w:val="20"/>
                <w:szCs w:val="20"/>
              </w:rPr>
              <w:t>+7(7122)991773</w:t>
            </w:r>
          </w:p>
          <w:p w:rsidR="00BB2C68" w:rsidRPr="0034726D" w:rsidRDefault="00BB2C68" w:rsidP="00BB2C6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726D">
              <w:rPr>
                <w:rFonts w:ascii="Times New Roman" w:hAnsi="Times New Roman" w:cs="Times New Roman"/>
                <w:sz w:val="20"/>
                <w:szCs w:val="20"/>
              </w:rPr>
              <w:t xml:space="preserve">Сайназар Еркен </w:t>
            </w:r>
            <w:proofErr w:type="spellStart"/>
            <w:r w:rsidRPr="0034726D">
              <w:rPr>
                <w:rFonts w:ascii="Times New Roman" w:hAnsi="Times New Roman" w:cs="Times New Roman"/>
                <w:sz w:val="20"/>
                <w:szCs w:val="20"/>
              </w:rPr>
              <w:t>Исрайыулы</w:t>
            </w:r>
            <w:proofErr w:type="spellEnd"/>
            <w:r w:rsidRPr="0034726D">
              <w:rPr>
                <w:rFonts w:ascii="Times New Roman" w:hAnsi="Times New Roman" w:cs="Times New Roman"/>
                <w:sz w:val="20"/>
                <w:szCs w:val="20"/>
              </w:rPr>
              <w:t>: +7 (775) 290-47-89 / +7(7122)992270</w:t>
            </w:r>
          </w:p>
          <w:p w:rsidR="00BB2C68" w:rsidRPr="0034726D" w:rsidRDefault="00BB2C68" w:rsidP="00BB2C6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726D">
              <w:rPr>
                <w:rFonts w:ascii="Times New Roman" w:hAnsi="Times New Roman" w:cs="Times New Roman"/>
                <w:sz w:val="20"/>
                <w:szCs w:val="20"/>
              </w:rPr>
              <w:t>Кульжанова Индира Артуровна: + 7 (775) 298-88-80 / +7(7122)992205</w:t>
            </w:r>
          </w:p>
          <w:p w:rsidR="00BB2C68" w:rsidRDefault="00BB2C68" w:rsidP="00BB2C6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726D">
              <w:rPr>
                <w:rFonts w:ascii="Times New Roman" w:hAnsi="Times New Roman" w:cs="Times New Roman"/>
                <w:sz w:val="20"/>
                <w:szCs w:val="20"/>
              </w:rPr>
              <w:t>Усманов Роман Синаверович: + 7(776) 154-77-30 / +7(7122)992272</w:t>
            </w:r>
          </w:p>
          <w:p w:rsidR="00A506A2" w:rsidRPr="0034726D" w:rsidRDefault="00BB2C68" w:rsidP="00BB2C6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251D">
              <w:rPr>
                <w:rFonts w:ascii="Times New Roman" w:hAnsi="Times New Roman" w:cs="Times New Roman"/>
                <w:sz w:val="20"/>
                <w:szCs w:val="20"/>
              </w:rPr>
              <w:t>Танирбергенова</w:t>
            </w:r>
            <w:proofErr w:type="spellEnd"/>
            <w:r w:rsidRPr="0030251D">
              <w:rPr>
                <w:rFonts w:ascii="Times New Roman" w:hAnsi="Times New Roman" w:cs="Times New Roman"/>
                <w:sz w:val="20"/>
                <w:szCs w:val="20"/>
              </w:rPr>
              <w:t xml:space="preserve"> Гульжан </w:t>
            </w:r>
            <w:proofErr w:type="spellStart"/>
            <w:r w:rsidRPr="0030251D">
              <w:rPr>
                <w:rFonts w:ascii="Times New Roman" w:hAnsi="Times New Roman" w:cs="Times New Roman"/>
                <w:sz w:val="20"/>
                <w:szCs w:val="20"/>
              </w:rPr>
              <w:t>Нугметовна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 +7 (777) 500-10-60</w:t>
            </w:r>
          </w:p>
        </w:tc>
      </w:tr>
    </w:tbl>
    <w:p w:rsidR="00BB2C68" w:rsidRPr="0034726D" w:rsidRDefault="00BB2C68" w:rsidP="00BB2C68">
      <w:pPr>
        <w:ind w:right="-710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34726D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9AB8A0D" wp14:editId="64DBD95B">
            <wp:extent cx="7486650" cy="49625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97965" cy="5102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B2C68" w:rsidRPr="0034726D" w:rsidSect="00BB2C68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882"/>
    <w:rsid w:val="002101E5"/>
    <w:rsid w:val="00283D58"/>
    <w:rsid w:val="0030251D"/>
    <w:rsid w:val="0034726D"/>
    <w:rsid w:val="004C6058"/>
    <w:rsid w:val="005504BD"/>
    <w:rsid w:val="00567732"/>
    <w:rsid w:val="007A28EC"/>
    <w:rsid w:val="00923882"/>
    <w:rsid w:val="009E21E4"/>
    <w:rsid w:val="00A3010C"/>
    <w:rsid w:val="00A506A2"/>
    <w:rsid w:val="00A617FA"/>
    <w:rsid w:val="00BB0666"/>
    <w:rsid w:val="00BB2C68"/>
    <w:rsid w:val="00BC2415"/>
    <w:rsid w:val="00CD22C4"/>
    <w:rsid w:val="00DB528A"/>
    <w:rsid w:val="00FD1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2CFDB4-FF36-4C4B-BC2F-3668F0307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77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7732"/>
    <w:pPr>
      <w:spacing w:after="0" w:line="240" w:lineRule="auto"/>
    </w:pPr>
  </w:style>
  <w:style w:type="table" w:styleId="a4">
    <w:name w:val="Table Grid"/>
    <w:basedOn w:val="a1"/>
    <w:uiPriority w:val="39"/>
    <w:rsid w:val="00BC2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caption"/>
    <w:basedOn w:val="a"/>
    <w:next w:val="a"/>
    <w:uiPriority w:val="35"/>
    <w:unhideWhenUsed/>
    <w:qFormat/>
    <w:rsid w:val="00FD18E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5504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504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6D43A38-901B-410A-B347-07A9FFA445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19D332F-B4F0-4D19-AAB0-CBA83E34F4C0}"/>
</file>

<file path=customXml/itemProps3.xml><?xml version="1.0" encoding="utf-8"?>
<ds:datastoreItem xmlns:ds="http://schemas.openxmlformats.org/officeDocument/2006/customXml" ds:itemID="{9CB7D3E8-C572-42A2-91CE-FA61C312A802}"/>
</file>

<file path=customXml/itemProps4.xml><?xml version="1.0" encoding="utf-8"?>
<ds:datastoreItem xmlns:ds="http://schemas.openxmlformats.org/officeDocument/2006/customXml" ds:itemID="{E5100B51-C12E-4C3D-93D4-C40451A1F54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usma0128</dc:creator>
  <cp:keywords/>
  <dc:description/>
  <cp:lastModifiedBy>prok0301</cp:lastModifiedBy>
  <cp:revision>15</cp:revision>
  <cp:lastPrinted>2023-03-07T09:34:00Z</cp:lastPrinted>
  <dcterms:created xsi:type="dcterms:W3CDTF">2023-03-07T05:11:00Z</dcterms:created>
  <dcterms:modified xsi:type="dcterms:W3CDTF">2023-03-07T12:33:00Z</dcterms:modified>
</cp:coreProperties>
</file>